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5D81" w14:paraId="42ED9DE4" w14:textId="77777777" w:rsidTr="002853B7">
        <w:tc>
          <w:tcPr>
            <w:tcW w:w="9010" w:type="dxa"/>
          </w:tcPr>
          <w:p w14:paraId="23FDB6A6" w14:textId="25932EE5" w:rsidR="001B5D81" w:rsidRPr="00DE56C5" w:rsidRDefault="001B5D81" w:rsidP="00285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  <w:p w14:paraId="5754C6FC" w14:textId="77777777" w:rsidR="001B5D81" w:rsidRPr="00DE56C5" w:rsidRDefault="001B5D81" w:rsidP="00285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 xml:space="preserve">SUTTON AT HONE &amp; HAWLEY </w:t>
            </w:r>
            <w:r>
              <w:rPr>
                <w:rFonts w:ascii="Times New Roman" w:hAnsi="Times New Roman" w:cs="Times New Roman"/>
                <w:b/>
                <w:bCs/>
              </w:rPr>
              <w:t>ANNUAL PARISH</w:t>
            </w:r>
            <w:r w:rsidRPr="00DE56C5">
              <w:rPr>
                <w:rFonts w:ascii="Times New Roman" w:hAnsi="Times New Roman" w:cs="Times New Roman"/>
                <w:b/>
                <w:bCs/>
              </w:rPr>
              <w:t xml:space="preserve"> MEETING</w:t>
            </w:r>
          </w:p>
          <w:p w14:paraId="62A3D9F6" w14:textId="67702553" w:rsidR="001B5D81" w:rsidRPr="001B5D81" w:rsidRDefault="001B5D81" w:rsidP="001B5D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</w:t>
            </w:r>
            <w:r w:rsidRPr="00204DC7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April 2022 </w:t>
            </w:r>
          </w:p>
        </w:tc>
      </w:tr>
    </w:tbl>
    <w:p w14:paraId="30CF0068" w14:textId="77777777" w:rsidR="001B5D81" w:rsidRDefault="001B5D81" w:rsidP="001B5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283"/>
        <w:gridCol w:w="922"/>
      </w:tblGrid>
      <w:tr w:rsidR="001B5D81" w:rsidRPr="008D1289" w14:paraId="45895BFE" w14:textId="77777777" w:rsidTr="002853B7">
        <w:tc>
          <w:tcPr>
            <w:tcW w:w="846" w:type="dxa"/>
          </w:tcPr>
          <w:p w14:paraId="104F61B0" w14:textId="77777777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5063507D" w14:textId="77777777" w:rsidR="001B5D81" w:rsidRPr="0045425F" w:rsidRDefault="001B5D81" w:rsidP="00285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992" w:type="dxa"/>
          </w:tcPr>
          <w:p w14:paraId="0D13A40E" w14:textId="77777777" w:rsidR="001B5D81" w:rsidRPr="008D1289" w:rsidRDefault="001B5D81" w:rsidP="002853B7"/>
        </w:tc>
      </w:tr>
      <w:tr w:rsidR="001B5D81" w:rsidRPr="008D1289" w14:paraId="11F908E6" w14:textId="77777777" w:rsidTr="002853B7">
        <w:tc>
          <w:tcPr>
            <w:tcW w:w="846" w:type="dxa"/>
          </w:tcPr>
          <w:p w14:paraId="419AEDE0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96" w:type="dxa"/>
          </w:tcPr>
          <w:p w14:paraId="6FA4729A" w14:textId="22392D7E" w:rsidR="001B5D81" w:rsidRPr="000B531E" w:rsidRDefault="001B5D81" w:rsidP="002853B7">
            <w:pPr>
              <w:rPr>
                <w:rFonts w:ascii="Times New Roman" w:hAnsi="Times New Roman" w:cs="Times New Roman"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Apologies for absence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0B531E">
              <w:rPr>
                <w:rFonts w:ascii="Times New Roman" w:hAnsi="Times New Roman" w:cs="Times New Roman"/>
              </w:rPr>
              <w:t>Cllr O’Sullivan    ill health-approved</w:t>
            </w:r>
          </w:p>
          <w:p w14:paraId="6E6B85AF" w14:textId="0E2AC67C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0B531E">
              <w:rPr>
                <w:rFonts w:ascii="Times New Roman" w:hAnsi="Times New Roman" w:cs="Times New Roman"/>
              </w:rPr>
              <w:t xml:space="preserve">                                               Cllr Law    </w:t>
            </w:r>
            <w:r w:rsidR="0000503A">
              <w:rPr>
                <w:rFonts w:ascii="Times New Roman" w:hAnsi="Times New Roman" w:cs="Times New Roman"/>
              </w:rPr>
              <w:t xml:space="preserve">         </w:t>
            </w:r>
            <w:r w:rsidRPr="000B531E">
              <w:rPr>
                <w:rFonts w:ascii="Times New Roman" w:hAnsi="Times New Roman" w:cs="Times New Roman"/>
              </w:rPr>
              <w:t>Family leave-approved</w:t>
            </w:r>
          </w:p>
          <w:p w14:paraId="064DD73D" w14:textId="77777777" w:rsidR="001B5D81" w:rsidRDefault="000B531E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</w:rPr>
              <w:t xml:space="preserve">Dispensation for Absence granted to Cllr Murphy now cancelled. </w:t>
            </w:r>
          </w:p>
          <w:p w14:paraId="12CD820C" w14:textId="1A0D2B96" w:rsidR="0000503A" w:rsidRPr="000B531E" w:rsidRDefault="0000503A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02C2D3" w14:textId="77777777" w:rsidR="001B5D81" w:rsidRPr="008D1289" w:rsidRDefault="001B5D81" w:rsidP="002853B7"/>
        </w:tc>
      </w:tr>
      <w:tr w:rsidR="001B5D81" w:rsidRPr="008D1289" w14:paraId="3F41AF4A" w14:textId="77777777" w:rsidTr="002853B7">
        <w:tc>
          <w:tcPr>
            <w:tcW w:w="846" w:type="dxa"/>
          </w:tcPr>
          <w:p w14:paraId="19D716EE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796" w:type="dxa"/>
          </w:tcPr>
          <w:p w14:paraId="6B9764DA" w14:textId="1F059F32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Declarations of Interest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FCSD-Cllr Newitt</w:t>
            </w:r>
          </w:p>
          <w:p w14:paraId="2A04E879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9572561" w14:textId="77777777" w:rsidR="001B5D81" w:rsidRPr="008D1289" w:rsidRDefault="001B5D81" w:rsidP="002853B7"/>
        </w:tc>
      </w:tr>
      <w:tr w:rsidR="001B5D81" w:rsidRPr="008D1289" w14:paraId="46A980AC" w14:textId="77777777" w:rsidTr="002853B7">
        <w:tc>
          <w:tcPr>
            <w:tcW w:w="846" w:type="dxa"/>
          </w:tcPr>
          <w:p w14:paraId="55EE746F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796" w:type="dxa"/>
          </w:tcPr>
          <w:p w14:paraId="37F5BC43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45425F">
              <w:rPr>
                <w:rFonts w:ascii="Times New Roman" w:hAnsi="Times New Roman" w:cs="Times New Roman"/>
                <w:b/>
                <w:bCs/>
              </w:rPr>
              <w:t>To receive reports from Clubs/Associations</w:t>
            </w:r>
          </w:p>
          <w:p w14:paraId="69442C6E" w14:textId="77777777" w:rsidR="001B5D81" w:rsidRPr="0045425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696CD9" w14:textId="49151704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  <w:b/>
                <w:bCs/>
              </w:rPr>
              <w:t>Longlands Vets FC</w:t>
            </w:r>
            <w:r w:rsidR="008A16EA">
              <w:rPr>
                <w:rFonts w:ascii="Times New Roman" w:hAnsi="Times New Roman" w:cs="Times New Roman"/>
              </w:rPr>
              <w:t xml:space="preserve">         Received</w:t>
            </w:r>
          </w:p>
          <w:p w14:paraId="2281A876" w14:textId="77777777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328726F" w14:textId="38E66E7E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  <w:b/>
                <w:bCs/>
              </w:rPr>
              <w:t>Crayford MH Astronomical Society Dartford</w:t>
            </w:r>
            <w:r w:rsidR="008A16EA">
              <w:rPr>
                <w:rFonts w:ascii="Times New Roman" w:hAnsi="Times New Roman" w:cs="Times New Roman"/>
              </w:rPr>
              <w:t xml:space="preserve">    Received</w:t>
            </w:r>
          </w:p>
          <w:p w14:paraId="21BAF5AD" w14:textId="77777777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C6FB029" w14:textId="7D5F5A02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  <w:b/>
                <w:bCs/>
              </w:rPr>
              <w:t>Hawley Pavilion Trust</w:t>
            </w:r>
            <w:r w:rsidR="00A532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A532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unsubmitted</w:t>
            </w:r>
            <w:r w:rsidR="008A16EA">
              <w:rPr>
                <w:rFonts w:ascii="Times New Roman" w:hAnsi="Times New Roman" w:cs="Times New Roman"/>
              </w:rPr>
              <w:t xml:space="preserve">   </w:t>
            </w:r>
          </w:p>
          <w:p w14:paraId="65AAF234" w14:textId="28412365" w:rsidR="008A16EA" w:rsidRPr="0045425F" w:rsidRDefault="008A16EA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agreed that the Holding Trustees approach the HPT trustees to discuss </w:t>
            </w:r>
            <w:r w:rsidR="000B531E">
              <w:rPr>
                <w:rFonts w:ascii="Times New Roman" w:hAnsi="Times New Roman" w:cs="Times New Roman"/>
              </w:rPr>
              <w:t xml:space="preserve">lease matters. </w:t>
            </w:r>
          </w:p>
          <w:p w14:paraId="03C5E539" w14:textId="77777777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9F76464" w14:textId="06701E10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  <w:b/>
                <w:bCs/>
              </w:rPr>
              <w:t>FC Sutton Dynamo</w:t>
            </w:r>
            <w:r w:rsidR="008A16EA">
              <w:rPr>
                <w:rFonts w:ascii="Times New Roman" w:hAnsi="Times New Roman" w:cs="Times New Roman"/>
              </w:rPr>
              <w:t xml:space="preserve">     Received</w:t>
            </w:r>
          </w:p>
          <w:p w14:paraId="02D3425F" w14:textId="77777777" w:rsidR="001B5D81" w:rsidRPr="0045425F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A5FB84" w14:textId="77777777" w:rsidR="001B5D81" w:rsidRDefault="001B5D81" w:rsidP="002853B7"/>
          <w:p w14:paraId="63AF0252" w14:textId="77777777" w:rsidR="001B5D81" w:rsidRDefault="001B5D81" w:rsidP="002853B7"/>
          <w:p w14:paraId="4BF8EF03" w14:textId="7E20D1BF" w:rsidR="001B5D81" w:rsidRDefault="001B5D81" w:rsidP="002853B7"/>
          <w:p w14:paraId="27F61D29" w14:textId="77777777" w:rsidR="001B5D81" w:rsidRDefault="001B5D81" w:rsidP="002853B7"/>
          <w:p w14:paraId="27C963EB" w14:textId="4C1B8984" w:rsidR="001B5D81" w:rsidRDefault="001B5D81" w:rsidP="002853B7"/>
          <w:p w14:paraId="740B06C9" w14:textId="77777777" w:rsidR="001B5D81" w:rsidRDefault="001B5D81" w:rsidP="002853B7"/>
          <w:p w14:paraId="661033BF" w14:textId="77777777" w:rsidR="001B5D81" w:rsidRDefault="001B5D81" w:rsidP="002853B7"/>
          <w:p w14:paraId="169E016D" w14:textId="577773FA" w:rsidR="001B5D81" w:rsidRPr="008D1289" w:rsidRDefault="001B5D81" w:rsidP="002853B7"/>
        </w:tc>
      </w:tr>
    </w:tbl>
    <w:p w14:paraId="6FBA2AA9" w14:textId="77777777" w:rsidR="001B5D81" w:rsidRDefault="001B5D81" w:rsidP="001B5D8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5D81" w14:paraId="0EF2E6F0" w14:textId="77777777" w:rsidTr="002853B7">
        <w:tc>
          <w:tcPr>
            <w:tcW w:w="9067" w:type="dxa"/>
          </w:tcPr>
          <w:p w14:paraId="54038FFA" w14:textId="6710182B" w:rsidR="001B5D81" w:rsidRPr="0045425F" w:rsidRDefault="000B531E" w:rsidP="002853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MINUTES</w:t>
            </w:r>
          </w:p>
          <w:p w14:paraId="27B749F5" w14:textId="77777777" w:rsidR="001B5D81" w:rsidRPr="0045425F" w:rsidRDefault="001B5D81" w:rsidP="002853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42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SUTTON AT HONE &amp; HAWLEY PARISH COUNCIL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542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MEETING</w:t>
            </w:r>
          </w:p>
          <w:p w14:paraId="3D9CF134" w14:textId="693EAFBF" w:rsidR="001B5D81" w:rsidRPr="0045425F" w:rsidRDefault="000B531E" w:rsidP="002853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Held </w:t>
            </w:r>
            <w:r w:rsidR="001B5D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on </w:t>
            </w:r>
            <w:r w:rsidR="001B5D81" w:rsidRPr="004542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Thursday</w:t>
            </w:r>
            <w:r w:rsidR="001B5D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28</w:t>
            </w:r>
            <w:r w:rsidR="001B5D81" w:rsidRPr="00204DC7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="001B5D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April 2022</w:t>
            </w:r>
          </w:p>
          <w:p w14:paraId="48DE3061" w14:textId="24E92CBF" w:rsidR="001B5D81" w:rsidRDefault="001B5D81" w:rsidP="002853B7">
            <w:pPr>
              <w:jc w:val="center"/>
            </w:pPr>
          </w:p>
        </w:tc>
      </w:tr>
    </w:tbl>
    <w:p w14:paraId="179235AB" w14:textId="77777777" w:rsidR="001B5D81" w:rsidRDefault="001B5D81" w:rsidP="001B5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35"/>
      </w:tblGrid>
      <w:tr w:rsidR="001B5D81" w14:paraId="049F50BB" w14:textId="77777777" w:rsidTr="002853B7">
        <w:tc>
          <w:tcPr>
            <w:tcW w:w="846" w:type="dxa"/>
          </w:tcPr>
          <w:p w14:paraId="5F21A89A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294E00BA" w14:textId="77777777" w:rsidR="001B5D81" w:rsidRPr="00DE56C5" w:rsidRDefault="001B5D81" w:rsidP="00285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935" w:type="dxa"/>
          </w:tcPr>
          <w:p w14:paraId="307E9ED0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1EE8466E" w14:textId="77777777" w:rsidTr="002853B7">
        <w:tc>
          <w:tcPr>
            <w:tcW w:w="846" w:type="dxa"/>
          </w:tcPr>
          <w:p w14:paraId="6EE8CE21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14:paraId="55966BF8" w14:textId="77777777" w:rsidR="000B531E" w:rsidRDefault="000B531E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1B5D81" w:rsidRPr="00DE56C5">
              <w:rPr>
                <w:rFonts w:ascii="Times New Roman" w:hAnsi="Times New Roman" w:cs="Times New Roman"/>
                <w:b/>
                <w:bCs/>
              </w:rPr>
              <w:t>pologies for absence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7F5C6BAE" w14:textId="77777777" w:rsidR="000B531E" w:rsidRDefault="000B531E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38AAAA" w14:textId="58393362" w:rsidR="001B5D81" w:rsidRPr="000B531E" w:rsidRDefault="000B531E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</w:rPr>
              <w:t>Cllr O’Sullivan-ill health</w:t>
            </w:r>
            <w:proofErr w:type="gramStart"/>
            <w:r w:rsidRPr="000B531E">
              <w:rPr>
                <w:rFonts w:ascii="Times New Roman" w:hAnsi="Times New Roman" w:cs="Times New Roman"/>
              </w:rPr>
              <w:t>-  approved</w:t>
            </w:r>
            <w:proofErr w:type="gramEnd"/>
          </w:p>
          <w:p w14:paraId="54D21CB4" w14:textId="77777777" w:rsidR="000B531E" w:rsidRPr="000B531E" w:rsidRDefault="000B531E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14:paraId="0EFDF3A8" w14:textId="77777777" w:rsidR="001B5D81" w:rsidRPr="000B531E" w:rsidRDefault="000B531E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</w:rPr>
              <w:t>Cllr Law-family leave</w:t>
            </w:r>
            <w:proofErr w:type="gramStart"/>
            <w:r w:rsidRPr="000B531E">
              <w:rPr>
                <w:rFonts w:ascii="Times New Roman" w:hAnsi="Times New Roman" w:cs="Times New Roman"/>
              </w:rPr>
              <w:t>-  approved</w:t>
            </w:r>
            <w:proofErr w:type="gramEnd"/>
          </w:p>
          <w:p w14:paraId="280F9F54" w14:textId="77777777" w:rsidR="000B531E" w:rsidRDefault="000B531E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DAA0B6" w14:textId="77777777" w:rsidR="000B531E" w:rsidRDefault="000B531E" w:rsidP="002853B7">
            <w:pPr>
              <w:rPr>
                <w:rFonts w:ascii="Times New Roman" w:hAnsi="Times New Roman" w:cs="Times New Roman"/>
              </w:rPr>
            </w:pPr>
            <w:r w:rsidRPr="000B531E">
              <w:rPr>
                <w:rFonts w:ascii="Times New Roman" w:hAnsi="Times New Roman" w:cs="Times New Roman"/>
              </w:rPr>
              <w:t>Dispensation for Absence granted to Cllr Murphy now cancelled</w:t>
            </w:r>
          </w:p>
          <w:p w14:paraId="3CF84481" w14:textId="6D8134FC" w:rsidR="000B531E" w:rsidRPr="00DE56C5" w:rsidRDefault="000B531E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1B68CF60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606DA966" w14:textId="77777777" w:rsidTr="002853B7">
        <w:tc>
          <w:tcPr>
            <w:tcW w:w="846" w:type="dxa"/>
          </w:tcPr>
          <w:p w14:paraId="4FE2B869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229" w:type="dxa"/>
          </w:tcPr>
          <w:p w14:paraId="47C974CD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Declarations of interest</w:t>
            </w:r>
          </w:p>
          <w:p w14:paraId="1692C274" w14:textId="6A1F64F7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31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pdates against Register of DPIs</w:t>
            </w:r>
            <w:r w:rsidR="000B531E">
              <w:rPr>
                <w:rFonts w:ascii="Times New Roman" w:hAnsi="Times New Roman" w:cs="Times New Roman"/>
              </w:rPr>
              <w:t xml:space="preserve">          NONE</w:t>
            </w:r>
          </w:p>
          <w:p w14:paraId="173A97C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DDDC3F9" w14:textId="75068F5A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31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eclarations against an agenda item</w:t>
            </w:r>
            <w:r w:rsidR="000B531E">
              <w:rPr>
                <w:rFonts w:ascii="Times New Roman" w:hAnsi="Times New Roman" w:cs="Times New Roman"/>
              </w:rPr>
              <w:t xml:space="preserve">   Cllr Newitt re FCSD</w:t>
            </w:r>
          </w:p>
          <w:p w14:paraId="7FB40C02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93D9FCA" w14:textId="59E6275E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31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ispensation </w:t>
            </w:r>
            <w:r w:rsidR="000B531E">
              <w:rPr>
                <w:rFonts w:ascii="Times New Roman" w:hAnsi="Times New Roman" w:cs="Times New Roman"/>
              </w:rPr>
              <w:t>was granted by</w:t>
            </w:r>
            <w:r>
              <w:rPr>
                <w:rFonts w:ascii="Times New Roman" w:hAnsi="Times New Roman" w:cs="Times New Roman"/>
              </w:rPr>
              <w:t xml:space="preserve"> the Clerk to discuss the budget</w:t>
            </w:r>
          </w:p>
          <w:p w14:paraId="0C27D3FD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6EFC4EF3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5C77DDEE" w14:textId="77777777" w:rsidTr="002853B7">
        <w:tc>
          <w:tcPr>
            <w:tcW w:w="846" w:type="dxa"/>
          </w:tcPr>
          <w:p w14:paraId="6A08A843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229" w:type="dxa"/>
          </w:tcPr>
          <w:p w14:paraId="0AF79F43" w14:textId="11E7E7BD" w:rsidR="000B531E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Minutes</w:t>
            </w:r>
          </w:p>
          <w:p w14:paraId="56890171" w14:textId="18DCD62C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0B531E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minutes of the meeting held on 17</w:t>
            </w:r>
            <w:r w:rsidRPr="0045425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2022 </w:t>
            </w:r>
            <w:r w:rsidR="000B531E">
              <w:rPr>
                <w:rFonts w:ascii="Times New Roman" w:hAnsi="Times New Roman" w:cs="Times New Roman"/>
              </w:rPr>
              <w:t>were approved, proposed by Cllr Stevenson &amp; seconded by Cllr Newitt</w:t>
            </w:r>
          </w:p>
          <w:p w14:paraId="610922AB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683D310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C6ABB">
              <w:rPr>
                <w:rFonts w:ascii="Times New Roman" w:hAnsi="Times New Roman" w:cs="Times New Roman"/>
                <w:b/>
                <w:bCs/>
              </w:rPr>
              <w:lastRenderedPageBreak/>
              <w:t>3.2 Matters arising not detailed on the agenda:</w:t>
            </w:r>
          </w:p>
          <w:p w14:paraId="7A44D796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0FA056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3.2.1   HR Policies.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03"/>
            </w:tblGrid>
            <w:tr w:rsidR="001B5D81" w14:paraId="66751BF9" w14:textId="77777777" w:rsidTr="002853B7">
              <w:tc>
                <w:tcPr>
                  <w:tcW w:w="7003" w:type="dxa"/>
                </w:tcPr>
                <w:p w14:paraId="7886CD0B" w14:textId="42847BE1" w:rsidR="001B5D81" w:rsidRDefault="001B5D81" w:rsidP="002853B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Resolution: </w:t>
                  </w:r>
                  <w:r w:rsidR="000B531E">
                    <w:rPr>
                      <w:rFonts w:ascii="Times New Roman" w:hAnsi="Times New Roman" w:cs="Times New Roman"/>
                      <w:b/>
                      <w:bCs/>
                    </w:rPr>
                    <w:t>It was agreed by all to approve a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ll HR policies and consultation with the Clerk</w:t>
                  </w:r>
                  <w:r w:rsidR="000B531E">
                    <w:rPr>
                      <w:rFonts w:ascii="Times New Roman" w:hAnsi="Times New Roman" w:cs="Times New Roman"/>
                      <w:b/>
                      <w:bCs/>
                    </w:rPr>
                    <w:t xml:space="preserve"> will now take place</w:t>
                  </w:r>
                </w:p>
              </w:tc>
            </w:tr>
          </w:tbl>
          <w:p w14:paraId="35BF1EC3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0BE99F" w14:textId="08B1FB68" w:rsidR="001B5D81" w:rsidRDefault="001B5D81" w:rsidP="002853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3.2.2  Kent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Police/Borough &amp; Parish Forum. </w:t>
            </w:r>
            <w:r w:rsidR="000B531E" w:rsidRPr="000B531E">
              <w:rPr>
                <w:rFonts w:ascii="Times New Roman" w:hAnsi="Times New Roman" w:cs="Times New Roman"/>
              </w:rPr>
              <w:t xml:space="preserve">Clerk gave a verbal report on the Borough &amp; Parish </w:t>
            </w:r>
            <w:r w:rsidRPr="000B531E">
              <w:rPr>
                <w:rFonts w:ascii="Times New Roman" w:hAnsi="Times New Roman" w:cs="Times New Roman"/>
              </w:rPr>
              <w:t xml:space="preserve">Forum held </w:t>
            </w:r>
            <w:proofErr w:type="gramStart"/>
            <w:r w:rsidRPr="000B531E">
              <w:rPr>
                <w:rFonts w:ascii="Times New Roman" w:hAnsi="Times New Roman" w:cs="Times New Roman"/>
              </w:rPr>
              <w:t>on</w:t>
            </w:r>
            <w:proofErr w:type="gramEnd"/>
            <w:r w:rsidRPr="000B531E">
              <w:rPr>
                <w:rFonts w:ascii="Times New Roman" w:hAnsi="Times New Roman" w:cs="Times New Roman"/>
              </w:rPr>
              <w:t xml:space="preserve"> 5</w:t>
            </w:r>
            <w:r w:rsidRPr="000B53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531E">
              <w:rPr>
                <w:rFonts w:ascii="Times New Roman" w:hAnsi="Times New Roman" w:cs="Times New Roman"/>
              </w:rPr>
              <w:t xml:space="preserve"> April 2022</w:t>
            </w:r>
            <w:r w:rsidR="000B531E" w:rsidRPr="000B531E">
              <w:rPr>
                <w:rFonts w:ascii="Times New Roman" w:hAnsi="Times New Roman" w:cs="Times New Roman"/>
              </w:rPr>
              <w:t xml:space="preserve"> where matters regarding policing in the parishes was discussed</w:t>
            </w:r>
            <w:r w:rsidRPr="000B531E">
              <w:rPr>
                <w:rFonts w:ascii="Times New Roman" w:hAnsi="Times New Roman" w:cs="Times New Roman"/>
              </w:rPr>
              <w:t>.</w:t>
            </w:r>
            <w:r w:rsidR="000B531E" w:rsidRPr="000B531E">
              <w:rPr>
                <w:rFonts w:ascii="Times New Roman" w:hAnsi="Times New Roman" w:cs="Times New Roman"/>
              </w:rPr>
              <w:t xml:space="preserve"> Cllr Law to contact PCSO Smith for feedback on his recent community engagement</w:t>
            </w:r>
            <w:r w:rsidR="000B531E">
              <w:rPr>
                <w:rFonts w:ascii="Times New Roman" w:hAnsi="Times New Roman" w:cs="Times New Roman"/>
              </w:rPr>
              <w:t xml:space="preserve"> meeting (16/04/22). </w:t>
            </w:r>
            <w:r>
              <w:rPr>
                <w:rFonts w:ascii="Times New Roman" w:hAnsi="Times New Roman" w:cs="Times New Roman"/>
                <w:b/>
                <w:bCs/>
              </w:rPr>
              <w:t>Monthly Newsletter (March</w:t>
            </w:r>
            <w:r w:rsidRPr="00100926">
              <w:rPr>
                <w:rFonts w:ascii="Times New Roman" w:hAnsi="Times New Roman" w:cs="Times New Roman"/>
              </w:rPr>
              <w:t xml:space="preserve">) </w:t>
            </w:r>
            <w:r w:rsidR="00100926" w:rsidRPr="00100926">
              <w:rPr>
                <w:rFonts w:ascii="Times New Roman" w:hAnsi="Times New Roman" w:cs="Times New Roman"/>
              </w:rPr>
              <w:t xml:space="preserve">receipt was </w:t>
            </w:r>
            <w:proofErr w:type="gramStart"/>
            <w:r w:rsidR="00100926" w:rsidRPr="00100926">
              <w:rPr>
                <w:rFonts w:ascii="Times New Roman" w:hAnsi="Times New Roman" w:cs="Times New Roman"/>
              </w:rPr>
              <w:t>acknowledged</w:t>
            </w:r>
            <w:proofErr w:type="gramEnd"/>
            <w:r w:rsidR="00100926" w:rsidRPr="00100926">
              <w:rPr>
                <w:rFonts w:ascii="Times New Roman" w:hAnsi="Times New Roman" w:cs="Times New Roman"/>
              </w:rPr>
              <w:t xml:space="preserve"> and it was agreed this should be published on our platforms</w:t>
            </w:r>
          </w:p>
          <w:p w14:paraId="2F066BAC" w14:textId="77777777" w:rsidR="00BA32AF" w:rsidRPr="00100926" w:rsidRDefault="00BA32AF" w:rsidP="002853B7">
            <w:pPr>
              <w:rPr>
                <w:rFonts w:ascii="Times New Roman" w:hAnsi="Times New Roman" w:cs="Times New Roman"/>
              </w:rPr>
            </w:pPr>
          </w:p>
          <w:p w14:paraId="640E36E0" w14:textId="05122839" w:rsidR="001B5D81" w:rsidRPr="008C6ABB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3.2.3   Appointment of Cleaning Company   </w:t>
            </w:r>
            <w:r w:rsidR="00100926">
              <w:rPr>
                <w:rFonts w:ascii="Times New Roman" w:hAnsi="Times New Roman" w:cs="Times New Roman"/>
              </w:rPr>
              <w:t xml:space="preserve">Clerk is awaiting further details from one company. The matter needs to be accelerated. </w:t>
            </w:r>
          </w:p>
          <w:p w14:paraId="105C1F79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39301BE1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5AA660D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7519B5FE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7667D718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8B39D72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DABDD47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7554D5D7" w14:textId="4993E0E9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29C8C6B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AC3D3B0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259CF994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2681FE66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4F36E6D" w14:textId="77777777" w:rsidR="008429DC" w:rsidRDefault="008429DC" w:rsidP="002853B7">
            <w:pPr>
              <w:rPr>
                <w:rFonts w:ascii="Times New Roman" w:hAnsi="Times New Roman" w:cs="Times New Roman"/>
              </w:rPr>
            </w:pPr>
          </w:p>
          <w:p w14:paraId="121F7929" w14:textId="4A140850" w:rsidR="008429DC" w:rsidRPr="00DE56C5" w:rsidRDefault="008429DC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</w:tr>
      <w:tr w:rsidR="001B5D81" w14:paraId="057D7010" w14:textId="77777777" w:rsidTr="002853B7">
        <w:tc>
          <w:tcPr>
            <w:tcW w:w="846" w:type="dxa"/>
          </w:tcPr>
          <w:p w14:paraId="7D89CA99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229" w:type="dxa"/>
          </w:tcPr>
          <w:p w14:paraId="2A2E594D" w14:textId="4DDE3C92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 xml:space="preserve">Questions from the public &amp; press (10 min </w:t>
            </w:r>
            <w:proofErr w:type="gramStart"/>
            <w:r w:rsidRPr="00DE56C5">
              <w:rPr>
                <w:rFonts w:ascii="Times New Roman" w:hAnsi="Times New Roman" w:cs="Times New Roman"/>
                <w:b/>
                <w:bCs/>
              </w:rPr>
              <w:t>maximum)</w:t>
            </w:r>
            <w:r w:rsidR="0010092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gramEnd"/>
            <w:r w:rsidR="00100926" w:rsidRPr="00100926">
              <w:rPr>
                <w:rFonts w:ascii="Times New Roman" w:hAnsi="Times New Roman" w:cs="Times New Roman"/>
              </w:rPr>
              <w:t>NONE</w:t>
            </w:r>
          </w:p>
          <w:p w14:paraId="4F24B36B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4E03DE8C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4892E401" w14:textId="77777777" w:rsidTr="002853B7">
        <w:tc>
          <w:tcPr>
            <w:tcW w:w="846" w:type="dxa"/>
          </w:tcPr>
          <w:p w14:paraId="3840C910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229" w:type="dxa"/>
          </w:tcPr>
          <w:p w14:paraId="286E4DF2" w14:textId="4BDEB84C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Urgent items at the discretion of the Chair</w:t>
            </w:r>
            <w:r w:rsidR="0010092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00926" w:rsidRPr="00100926">
              <w:rPr>
                <w:rFonts w:ascii="Times New Roman" w:hAnsi="Times New Roman" w:cs="Times New Roman"/>
              </w:rPr>
              <w:t>NONE</w:t>
            </w:r>
          </w:p>
          <w:p w14:paraId="2AB0FC4E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62CC096F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10223463" w14:textId="77777777" w:rsidTr="002853B7">
        <w:tc>
          <w:tcPr>
            <w:tcW w:w="846" w:type="dxa"/>
          </w:tcPr>
          <w:p w14:paraId="4641DDCB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229" w:type="dxa"/>
          </w:tcPr>
          <w:p w14:paraId="67E69002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Items for discussion</w:t>
            </w:r>
          </w:p>
          <w:p w14:paraId="132F7FB6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431A92" w14:textId="245D6361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6.1    KGF. </w:t>
            </w:r>
            <w:r w:rsidRPr="005D76A0">
              <w:rPr>
                <w:rFonts w:ascii="Times New Roman" w:hAnsi="Times New Roman" w:cs="Times New Roman"/>
              </w:rPr>
              <w:t>Use of site by Dartford Harriers to mark club centenary</w:t>
            </w:r>
          </w:p>
          <w:p w14:paraId="2DBA3510" w14:textId="77777777" w:rsidR="00BA32AF" w:rsidRPr="003F7534" w:rsidRDefault="00BA32AF" w:rsidP="002853B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03"/>
            </w:tblGrid>
            <w:tr w:rsidR="001B5D81" w14:paraId="629D0D2B" w14:textId="77777777" w:rsidTr="002853B7">
              <w:tc>
                <w:tcPr>
                  <w:tcW w:w="7003" w:type="dxa"/>
                </w:tcPr>
                <w:p w14:paraId="495F2862" w14:textId="5A2B3F64" w:rsidR="001B5D81" w:rsidRDefault="001B5D81" w:rsidP="002853B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425F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Recommendation: </w:t>
                  </w:r>
                  <w:r w:rsidR="00100926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C</w:t>
                  </w:r>
                  <w:r w:rsidRPr="0045425F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ouncil agree</w:t>
                  </w:r>
                  <w:r w:rsidR="00100926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d</w:t>
                  </w:r>
                  <w:r w:rsidRPr="0045425F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 to the use of KGF on 17</w:t>
                  </w:r>
                  <w:r w:rsidRPr="0045425F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  <w:vertAlign w:val="superscript"/>
                    </w:rPr>
                    <w:t>th</w:t>
                  </w:r>
                  <w:r w:rsidRPr="0045425F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 xml:space="preserve"> July 14.00-18.00 </w:t>
                  </w:r>
                  <w:r w:rsidR="00100926">
                    <w:rPr>
                      <w:rFonts w:ascii="Times New Roman" w:hAnsi="Times New Roman" w:cs="Times New Roman"/>
                      <w:b/>
                      <w:bCs/>
                      <w:color w:val="4472C4" w:themeColor="accent1"/>
                    </w:rPr>
                    <w:t>on the understanding that no licensable activities take place</w:t>
                  </w:r>
                </w:p>
              </w:tc>
            </w:tr>
          </w:tbl>
          <w:p w14:paraId="3E0F1518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917D4" w14:textId="74218CCB" w:rsidR="001B5D81" w:rsidRPr="005D76A0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6.2   FCSD   </w:t>
            </w:r>
            <w:r w:rsidR="00100926">
              <w:rPr>
                <w:rFonts w:ascii="Times New Roman" w:hAnsi="Times New Roman" w:cs="Times New Roman"/>
              </w:rPr>
              <w:t xml:space="preserve">Requests received </w:t>
            </w:r>
            <w:r w:rsidRPr="005D76A0">
              <w:rPr>
                <w:rFonts w:ascii="Times New Roman" w:hAnsi="Times New Roman" w:cs="Times New Roman"/>
              </w:rPr>
              <w:t>for</w:t>
            </w:r>
            <w:r w:rsidR="00100926">
              <w:rPr>
                <w:rFonts w:ascii="Times New Roman" w:hAnsi="Times New Roman" w:cs="Times New Roman"/>
              </w:rPr>
              <w:t xml:space="preserve"> agreement to</w:t>
            </w:r>
            <w:r w:rsidRPr="005D76A0">
              <w:rPr>
                <w:rFonts w:ascii="Times New Roman" w:hAnsi="Times New Roman" w:cs="Times New Roman"/>
              </w:rPr>
              <w:t>:</w:t>
            </w:r>
          </w:p>
          <w:p w14:paraId="6903FF3F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640EEB" w14:textId="12890FBF" w:rsidR="001B5D81" w:rsidRPr="005D76A0" w:rsidRDefault="001B5D81" w:rsidP="00285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0926">
              <w:rPr>
                <w:rFonts w:ascii="Times New Roman" w:hAnsi="Times New Roman" w:cs="Times New Roman"/>
                <w:b/>
                <w:bCs/>
              </w:rPr>
              <w:t>Floodlight use at KGF, Hawley during training</w:t>
            </w:r>
            <w:r w:rsidR="00100926">
              <w:rPr>
                <w:rFonts w:ascii="Times New Roman" w:hAnsi="Times New Roman" w:cs="Times New Roman"/>
              </w:rPr>
              <w:t>-agreed subject to review if any complaints from residents are received</w:t>
            </w:r>
          </w:p>
          <w:p w14:paraId="6E9D30F3" w14:textId="1725113D" w:rsidR="001B5D81" w:rsidRPr="005D76A0" w:rsidRDefault="001B5D81" w:rsidP="00285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0926">
              <w:rPr>
                <w:rFonts w:ascii="Times New Roman" w:hAnsi="Times New Roman" w:cs="Times New Roman"/>
                <w:b/>
                <w:bCs/>
              </w:rPr>
              <w:t>Use of electrical appliances in Parsonage Lane pavilion</w:t>
            </w:r>
            <w:r w:rsidR="00100926">
              <w:rPr>
                <w:rFonts w:ascii="Times New Roman" w:hAnsi="Times New Roman" w:cs="Times New Roman"/>
              </w:rPr>
              <w:t>-agreed subject to PAT testing, receipt of satisfactory fire risk assessment. Storage to be responsibility of FCSD</w:t>
            </w:r>
          </w:p>
          <w:p w14:paraId="1F6BC37B" w14:textId="2CB275DD" w:rsidR="001B5D81" w:rsidRPr="00100926" w:rsidRDefault="001B5D81" w:rsidP="00285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5D76A0">
              <w:rPr>
                <w:rFonts w:ascii="Times New Roman" w:hAnsi="Times New Roman" w:cs="Times New Roman"/>
              </w:rPr>
              <w:t>Installation of a separate sink for use by food and drink sales operative</w:t>
            </w:r>
            <w:r w:rsidR="00100926">
              <w:rPr>
                <w:rFonts w:ascii="Times New Roman" w:hAnsi="Times New Roman" w:cs="Times New Roman"/>
              </w:rPr>
              <w:t xml:space="preserve">. </w:t>
            </w:r>
            <w:r w:rsidR="00100926" w:rsidRPr="00100926">
              <w:rPr>
                <w:rFonts w:ascii="Times New Roman" w:hAnsi="Times New Roman" w:cs="Times New Roman"/>
                <w:b/>
                <w:bCs/>
              </w:rPr>
              <w:t>Agreement in principle, Clerk to obtain costings for supply and installation.</w:t>
            </w:r>
          </w:p>
          <w:p w14:paraId="0436FA10" w14:textId="403660DA" w:rsidR="001B5D81" w:rsidRPr="00100926" w:rsidRDefault="001B5D81" w:rsidP="00285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5D76A0">
              <w:rPr>
                <w:rFonts w:ascii="Times New Roman" w:hAnsi="Times New Roman" w:cs="Times New Roman"/>
              </w:rPr>
              <w:t>Siting of goal storage compound on western boundary of field</w:t>
            </w:r>
            <w:r w:rsidR="00100926">
              <w:rPr>
                <w:rFonts w:ascii="Times New Roman" w:hAnsi="Times New Roman" w:cs="Times New Roman"/>
              </w:rPr>
              <w:t xml:space="preserve">. </w:t>
            </w:r>
            <w:r w:rsidR="00100926" w:rsidRPr="00100926">
              <w:rPr>
                <w:rFonts w:ascii="Times New Roman" w:hAnsi="Times New Roman" w:cs="Times New Roman"/>
                <w:b/>
                <w:bCs/>
              </w:rPr>
              <w:t xml:space="preserve">Agreement in principle at site 1, Clerk to request details of materials to be used plus accurate siting. </w:t>
            </w:r>
          </w:p>
          <w:p w14:paraId="4C23EA04" w14:textId="4A49D735" w:rsidR="001B5D81" w:rsidRPr="00367847" w:rsidRDefault="001B5D81" w:rsidP="00285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5D76A0">
              <w:rPr>
                <w:rFonts w:ascii="Times New Roman" w:hAnsi="Times New Roman" w:cs="Times New Roman"/>
              </w:rPr>
              <w:t xml:space="preserve">Additional use of </w:t>
            </w:r>
            <w:r>
              <w:rPr>
                <w:rFonts w:ascii="Times New Roman" w:hAnsi="Times New Roman" w:cs="Times New Roman"/>
              </w:rPr>
              <w:t>QE2 field by</w:t>
            </w:r>
            <w:r w:rsidRPr="005D76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6A0">
              <w:rPr>
                <w:rFonts w:ascii="Times New Roman" w:hAnsi="Times New Roman" w:cs="Times New Roman"/>
              </w:rPr>
              <w:t>Wildcats</w:t>
            </w:r>
            <w:r w:rsidR="00100926">
              <w:rPr>
                <w:rFonts w:ascii="Times New Roman" w:hAnsi="Times New Roman" w:cs="Times New Roman"/>
              </w:rPr>
              <w:t xml:space="preserve">  </w:t>
            </w:r>
            <w:r w:rsidR="00100926" w:rsidRPr="00367847">
              <w:rPr>
                <w:rFonts w:ascii="Times New Roman" w:hAnsi="Times New Roman" w:cs="Times New Roman"/>
                <w:b/>
                <w:bCs/>
              </w:rPr>
              <w:t>This</w:t>
            </w:r>
            <w:proofErr w:type="gramEnd"/>
            <w:r w:rsidR="00100926" w:rsidRPr="00367847">
              <w:rPr>
                <w:rFonts w:ascii="Times New Roman" w:hAnsi="Times New Roman" w:cs="Times New Roman"/>
                <w:b/>
                <w:bCs/>
              </w:rPr>
              <w:t xml:space="preserve"> was agreed at no extra cost</w:t>
            </w:r>
            <w:r w:rsidR="00367847" w:rsidRPr="00367847">
              <w:rPr>
                <w:rFonts w:ascii="Times New Roman" w:hAnsi="Times New Roman" w:cs="Times New Roman"/>
                <w:b/>
                <w:bCs/>
              </w:rPr>
              <w:t xml:space="preserve"> including use of pavilion. </w:t>
            </w:r>
          </w:p>
          <w:p w14:paraId="4E46E3D5" w14:textId="77777777" w:rsidR="001B5D81" w:rsidRDefault="001B5D81" w:rsidP="002853B7">
            <w:pPr>
              <w:ind w:left="360"/>
              <w:rPr>
                <w:rFonts w:ascii="Times New Roman" w:hAnsi="Times New Roman" w:cs="Times New Roman"/>
              </w:rPr>
            </w:pPr>
          </w:p>
          <w:p w14:paraId="109F509A" w14:textId="7863B0B8" w:rsidR="001B5D81" w:rsidRPr="008A2307" w:rsidRDefault="001B5D81" w:rsidP="002853B7">
            <w:pPr>
              <w:rPr>
                <w:rFonts w:ascii="Times New Roman" w:hAnsi="Times New Roman" w:cs="Times New Roman"/>
                <w:i/>
                <w:iCs/>
              </w:rPr>
            </w:pPr>
            <w:r w:rsidRPr="006E4E8F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E4E8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E8F">
              <w:rPr>
                <w:rFonts w:ascii="Times New Roman" w:hAnsi="Times New Roman" w:cs="Times New Roman"/>
                <w:b/>
                <w:bCs/>
              </w:rPr>
              <w:t xml:space="preserve">FCSD </w:t>
            </w:r>
            <w:proofErr w:type="gramStart"/>
            <w:r w:rsidRPr="006E4E8F">
              <w:rPr>
                <w:rFonts w:ascii="Times New Roman" w:hAnsi="Times New Roman" w:cs="Times New Roman"/>
                <w:b/>
                <w:bCs/>
              </w:rPr>
              <w:t xml:space="preserve">Licence  </w:t>
            </w:r>
            <w:r>
              <w:rPr>
                <w:rFonts w:ascii="Times New Roman" w:hAnsi="Times New Roman" w:cs="Times New Roman"/>
                <w:b/>
                <w:bCs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consider and review. </w:t>
            </w:r>
            <w:r w:rsidRPr="008A2307">
              <w:rPr>
                <w:rFonts w:ascii="Times New Roman" w:hAnsi="Times New Roman" w:cs="Times New Roman"/>
                <w:i/>
                <w:iCs/>
              </w:rPr>
              <w:t xml:space="preserve">This matter </w:t>
            </w:r>
            <w:r w:rsidR="00367847">
              <w:rPr>
                <w:rFonts w:ascii="Times New Roman" w:hAnsi="Times New Roman" w:cs="Times New Roman"/>
                <w:i/>
                <w:iCs/>
              </w:rPr>
              <w:t>was</w:t>
            </w:r>
            <w:r w:rsidRPr="008A2307">
              <w:rPr>
                <w:rFonts w:ascii="Times New Roman" w:hAnsi="Times New Roman" w:cs="Times New Roman"/>
                <w:i/>
                <w:iCs/>
              </w:rPr>
              <w:t xml:space="preserve"> taken as a c</w:t>
            </w:r>
            <w:r>
              <w:rPr>
                <w:rFonts w:ascii="Times New Roman" w:hAnsi="Times New Roman" w:cs="Times New Roman"/>
                <w:i/>
                <w:iCs/>
              </w:rPr>
              <w:t>onf</w:t>
            </w:r>
            <w:r w:rsidRPr="008A2307">
              <w:rPr>
                <w:rFonts w:ascii="Times New Roman" w:hAnsi="Times New Roman" w:cs="Times New Roman"/>
                <w:i/>
                <w:iCs/>
              </w:rPr>
              <w:t>idential item under the Public Bodies (Admission to Meetings) Act 1960, section 1(2)</w:t>
            </w:r>
          </w:p>
          <w:p w14:paraId="4AE3DED7" w14:textId="77777777" w:rsidR="001B5D81" w:rsidRPr="006E4E8F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E8AF1B" w14:textId="24E218EA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6.4     QE2 Field   </w:t>
            </w:r>
            <w:r w:rsidRPr="005D76A0">
              <w:rPr>
                <w:rFonts w:ascii="Times New Roman" w:hAnsi="Times New Roman" w:cs="Times New Roman"/>
              </w:rPr>
              <w:t>Request by resident to plant additional seasonal plants adjacent to memorial tre</w:t>
            </w:r>
            <w:r>
              <w:rPr>
                <w:rFonts w:ascii="Times New Roman" w:hAnsi="Times New Roman" w:cs="Times New Roman"/>
              </w:rPr>
              <w:t>e</w:t>
            </w:r>
            <w:r w:rsidR="00367847">
              <w:rPr>
                <w:rFonts w:ascii="Times New Roman" w:hAnsi="Times New Roman" w:cs="Times New Roman"/>
              </w:rPr>
              <w:t xml:space="preserve">. </w:t>
            </w:r>
            <w:r w:rsidR="00367847" w:rsidRPr="00367847">
              <w:rPr>
                <w:rFonts w:ascii="Times New Roman" w:hAnsi="Times New Roman" w:cs="Times New Roman"/>
                <w:b/>
                <w:bCs/>
              </w:rPr>
              <w:t>All in agreement with the proviso that any planting is annual not perennial.</w:t>
            </w:r>
          </w:p>
          <w:p w14:paraId="53925FD8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173D4C9" w14:textId="4F3AF5B0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3818B9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818B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3818B9">
              <w:rPr>
                <w:rFonts w:ascii="Times New Roman" w:hAnsi="Times New Roman" w:cs="Times New Roman"/>
                <w:b/>
                <w:bCs/>
              </w:rPr>
              <w:t xml:space="preserve">414 bus </w:t>
            </w:r>
            <w:proofErr w:type="gramStart"/>
            <w:r w:rsidRPr="003818B9">
              <w:rPr>
                <w:rFonts w:ascii="Times New Roman" w:hAnsi="Times New Roman" w:cs="Times New Roman"/>
                <w:b/>
                <w:bCs/>
              </w:rPr>
              <w:t>route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367847">
              <w:rPr>
                <w:rFonts w:ascii="Times New Roman" w:hAnsi="Times New Roman" w:cs="Times New Roman"/>
              </w:rPr>
              <w:t xml:space="preserve">All agreed </w:t>
            </w:r>
            <w:r>
              <w:rPr>
                <w:rFonts w:ascii="Times New Roman" w:hAnsi="Times New Roman" w:cs="Times New Roman"/>
              </w:rPr>
              <w:t>to request consideration of our village to be included in the route of the flyer/hopper suggested by the Leader of DBC</w:t>
            </w:r>
          </w:p>
          <w:p w14:paraId="43B6EB66" w14:textId="77777777" w:rsidR="001B5D81" w:rsidRPr="005D76A0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B7193BA" w14:textId="19CA2E8A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6.6     Sutton at Hone Scouts      </w:t>
            </w:r>
            <w:r w:rsidR="00367847">
              <w:rPr>
                <w:rFonts w:ascii="Times New Roman" w:hAnsi="Times New Roman" w:cs="Times New Roman"/>
              </w:rPr>
              <w:t xml:space="preserve">It was agreed by all to allow </w:t>
            </w:r>
            <w:r w:rsidRPr="00787520">
              <w:rPr>
                <w:rFonts w:ascii="Times New Roman" w:hAnsi="Times New Roman" w:cs="Times New Roman"/>
              </w:rPr>
              <w:t>access to toilets/changing room area for one night in July for a camping night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F3D2116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2B0CA7" w14:textId="07226E28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6.7   Community award.   </w:t>
            </w:r>
            <w:r w:rsidR="00367847" w:rsidRPr="00367847">
              <w:rPr>
                <w:rFonts w:ascii="Times New Roman" w:hAnsi="Times New Roman" w:cs="Times New Roman"/>
              </w:rPr>
              <w:t>No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3DD2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863DD2">
              <w:rPr>
                <w:rFonts w:ascii="Times New Roman" w:hAnsi="Times New Roman" w:cs="Times New Roman"/>
              </w:rPr>
              <w:t>minat</w:t>
            </w:r>
            <w:r>
              <w:rPr>
                <w:rFonts w:ascii="Times New Roman" w:hAnsi="Times New Roman" w:cs="Times New Roman"/>
              </w:rPr>
              <w:t>i</w:t>
            </w:r>
            <w:r w:rsidRPr="00863DD2">
              <w:rPr>
                <w:rFonts w:ascii="Times New Roman" w:hAnsi="Times New Roman" w:cs="Times New Roman"/>
              </w:rPr>
              <w:t xml:space="preserve">ons </w:t>
            </w:r>
            <w:r w:rsidR="00367847">
              <w:rPr>
                <w:rFonts w:ascii="Times New Roman" w:hAnsi="Times New Roman" w:cs="Times New Roman"/>
              </w:rPr>
              <w:t>received. It was agreed to write to the children who litter picked thanking them for their efforts</w:t>
            </w:r>
          </w:p>
          <w:p w14:paraId="29913D55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43EAB77A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E8D95BE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8B66C5F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96843E4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0015154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D99D2A5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132B03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709F61F5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2D7DD962" w14:textId="482BBD10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009554C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11A3681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5A9A9F0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8E92312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2F33CEF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8757D08" w14:textId="7D8FBA2D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  <w:p w14:paraId="0E4A7E71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AE1630E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3A1FE2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8A017DA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0BFDF6F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BEB8BFA" w14:textId="0DE65DBE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665C9D1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79FC2227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8B71A18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370E22A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CA117C3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B1957A6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64463E8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8B984A3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3090C822" w14:textId="77777777" w:rsidTr="002853B7">
        <w:tc>
          <w:tcPr>
            <w:tcW w:w="846" w:type="dxa"/>
          </w:tcPr>
          <w:p w14:paraId="0B408545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229" w:type="dxa"/>
          </w:tcPr>
          <w:p w14:paraId="45457099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Reports</w:t>
            </w:r>
          </w:p>
          <w:p w14:paraId="13FD70D5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DE4749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    Councillors/Groups/Committee Reports</w:t>
            </w:r>
          </w:p>
          <w:p w14:paraId="7661A64A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355EF2" w14:textId="2CFA9AB5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7.1.1    Recreation grounds QEF/KGF      </w:t>
            </w:r>
            <w:r w:rsidR="00367847" w:rsidRPr="00367847">
              <w:rPr>
                <w:rFonts w:ascii="Times New Roman" w:hAnsi="Times New Roman" w:cs="Times New Roman"/>
              </w:rPr>
              <w:t>Clerk to contact contractor regarding machinery access to riverside area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9881957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411DFC" w14:textId="77777777" w:rsidR="001B5D81" w:rsidRPr="00B50954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7.1.2    Burial Ground      </w:t>
            </w:r>
          </w:p>
          <w:p w14:paraId="4E281E4B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1F039A" w14:textId="203EC05B" w:rsidR="001B5D81" w:rsidRPr="00B50954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7.1.3   Jubilee Field      </w:t>
            </w:r>
            <w:r w:rsidR="00367847">
              <w:rPr>
                <w:rFonts w:ascii="Times New Roman" w:hAnsi="Times New Roman" w:cs="Times New Roman"/>
              </w:rPr>
              <w:t xml:space="preserve">Chair gave a </w:t>
            </w:r>
            <w:r w:rsidRPr="00B50954">
              <w:rPr>
                <w:rFonts w:ascii="Times New Roman" w:hAnsi="Times New Roman" w:cs="Times New Roman"/>
              </w:rPr>
              <w:t>verbal report from meeting held with DBC officer</w:t>
            </w:r>
            <w:r w:rsidR="00367847">
              <w:rPr>
                <w:rFonts w:ascii="Times New Roman" w:hAnsi="Times New Roman" w:cs="Times New Roman"/>
              </w:rPr>
              <w:t>s</w:t>
            </w:r>
            <w:r w:rsidRPr="00B50954">
              <w:rPr>
                <w:rFonts w:ascii="Times New Roman" w:hAnsi="Times New Roman" w:cs="Times New Roman"/>
              </w:rPr>
              <w:t xml:space="preserve"> regarding Wildflower Orchard</w:t>
            </w:r>
            <w:r>
              <w:rPr>
                <w:rFonts w:ascii="Times New Roman" w:hAnsi="Times New Roman" w:cs="Times New Roman"/>
              </w:rPr>
              <w:t xml:space="preserve"> to be held on 25/04/22</w:t>
            </w:r>
            <w:r w:rsidR="00367847">
              <w:rPr>
                <w:rFonts w:ascii="Times New Roman" w:hAnsi="Times New Roman" w:cs="Times New Roman"/>
              </w:rPr>
              <w:t>. Positive response from DBC that area can be used for this project, planted with apple trees and underplanted with wildflowers. Awaiting further details</w:t>
            </w:r>
          </w:p>
          <w:p w14:paraId="64DA1B69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5A7DB6" w14:textId="4466B5D1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7.1.4   Barfield Green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359EF04" w14:textId="77777777" w:rsidR="00367847" w:rsidRDefault="00367847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957E8B" w14:textId="19C1339B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7.1.5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Burnthouse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Lane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67847" w:rsidRPr="00367847">
              <w:rPr>
                <w:rFonts w:ascii="Times New Roman" w:hAnsi="Times New Roman" w:cs="Times New Roman"/>
              </w:rPr>
              <w:t>Reports</w:t>
            </w:r>
            <w:proofErr w:type="gramEnd"/>
            <w:r w:rsidR="00367847" w:rsidRPr="00367847">
              <w:rPr>
                <w:rFonts w:ascii="Times New Roman" w:hAnsi="Times New Roman" w:cs="Times New Roman"/>
              </w:rPr>
              <w:t xml:space="preserve"> of fires received from resident</w:t>
            </w:r>
          </w:p>
          <w:p w14:paraId="522462A7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E9776F" w14:textId="10525473" w:rsidR="001B5D81" w:rsidRPr="00367847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7.1.6   Allotments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367847" w:rsidRPr="00367847">
              <w:rPr>
                <w:rFonts w:ascii="Times New Roman" w:hAnsi="Times New Roman" w:cs="Times New Roman"/>
              </w:rPr>
              <w:t>Parsonage Lane site, clearing of personal items by plot holder not taken place. Clerk to progress clearance with contractor</w:t>
            </w:r>
          </w:p>
          <w:p w14:paraId="0F97C434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4EC16D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7.1.7   Hawley Pavilion Trust</w:t>
            </w:r>
          </w:p>
          <w:p w14:paraId="045F57D4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B922B3" w14:textId="2C7F5750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7.1.8   The Orchard   </w:t>
            </w:r>
            <w:r w:rsidR="00367847" w:rsidRPr="00367847">
              <w:rPr>
                <w:rFonts w:ascii="Times New Roman" w:hAnsi="Times New Roman" w:cs="Times New Roman"/>
              </w:rPr>
              <w:t>Awaiting response and agreement from Nat Trust re wildlife equipment installation</w:t>
            </w:r>
            <w:r w:rsidR="003678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1752031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1560D89C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F62A63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68FB27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1BE96AA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7A6AEE7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1B5D81" w14:paraId="2F371942" w14:textId="77777777" w:rsidTr="002853B7">
        <w:tc>
          <w:tcPr>
            <w:tcW w:w="846" w:type="dxa"/>
          </w:tcPr>
          <w:p w14:paraId="3D5A8FA0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229" w:type="dxa"/>
          </w:tcPr>
          <w:p w14:paraId="5644CDB5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DE56C5">
              <w:rPr>
                <w:rFonts w:ascii="Times New Roman" w:hAnsi="Times New Roman" w:cs="Times New Roman"/>
                <w:b/>
                <w:bCs/>
              </w:rPr>
              <w:t>Correspondence received/matters dealt with</w:t>
            </w:r>
          </w:p>
          <w:p w14:paraId="289477C4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C359F7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DRIPS     </w:t>
            </w:r>
            <w:r w:rsidRPr="005D76A0">
              <w:rPr>
                <w:rFonts w:ascii="Times New Roman" w:hAnsi="Times New Roman" w:cs="Times New Roman"/>
              </w:rPr>
              <w:t>Report received (Spring No 37)</w:t>
            </w:r>
          </w:p>
          <w:p w14:paraId="7B5F48AC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173D690" w14:textId="4B3E112E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415539">
              <w:rPr>
                <w:rFonts w:ascii="Times New Roman" w:hAnsi="Times New Roman" w:cs="Times New Roman"/>
                <w:b/>
                <w:bCs/>
              </w:rPr>
              <w:t>Kent Police</w:t>
            </w:r>
            <w:r>
              <w:rPr>
                <w:rFonts w:ascii="Times New Roman" w:hAnsi="Times New Roman" w:cs="Times New Roman"/>
              </w:rPr>
              <w:t>-Monthly Newsletter (March)</w:t>
            </w:r>
            <w:r w:rsidR="00367847">
              <w:rPr>
                <w:rFonts w:ascii="Times New Roman" w:hAnsi="Times New Roman" w:cs="Times New Roman"/>
              </w:rPr>
              <w:t xml:space="preserve"> received</w:t>
            </w:r>
          </w:p>
          <w:p w14:paraId="23FB1154" w14:textId="77777777" w:rsidR="001B5D81" w:rsidRPr="00DE56C5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71D49423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343EDA4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00067D8" w14:textId="2C45702E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0A9CBD50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A176980" w14:textId="7EED5F90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24173184" w14:textId="77777777" w:rsidTr="002853B7">
        <w:tc>
          <w:tcPr>
            <w:tcW w:w="846" w:type="dxa"/>
          </w:tcPr>
          <w:p w14:paraId="6FD0D6EF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29" w:type="dxa"/>
          </w:tcPr>
          <w:p w14:paraId="39D2867C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GDPR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863DD2">
              <w:rPr>
                <w:rFonts w:ascii="Times New Roman" w:hAnsi="Times New Roman" w:cs="Times New Roman"/>
              </w:rPr>
              <w:t>No matters to consider at publication</w:t>
            </w:r>
          </w:p>
          <w:p w14:paraId="2A97FC86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7E2008" w14:textId="4E22DD7E" w:rsidR="00A86328" w:rsidRPr="00863DD2" w:rsidRDefault="00A86328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6D9FBCB4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08FE83CA" w14:textId="77777777" w:rsidTr="002853B7">
        <w:tc>
          <w:tcPr>
            <w:tcW w:w="846" w:type="dxa"/>
          </w:tcPr>
          <w:p w14:paraId="28D34CA0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7229" w:type="dxa"/>
          </w:tcPr>
          <w:p w14:paraId="4D2F6E64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Finance</w:t>
            </w:r>
          </w:p>
          <w:p w14:paraId="2FAACB1F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63F211A" w14:textId="79AFA3E9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204DC7">
              <w:rPr>
                <w:rFonts w:ascii="Times New Roman" w:hAnsi="Times New Roman" w:cs="Times New Roman"/>
                <w:b/>
                <w:bCs/>
              </w:rPr>
              <w:t>10.1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21AAA">
              <w:rPr>
                <w:rFonts w:ascii="Times New Roman" w:hAnsi="Times New Roman" w:cs="Times New Roman"/>
                <w:b/>
                <w:bCs/>
              </w:rPr>
              <w:t>End of Year</w:t>
            </w:r>
            <w:r>
              <w:rPr>
                <w:rFonts w:ascii="Times New Roman" w:hAnsi="Times New Roman" w:cs="Times New Roman"/>
              </w:rPr>
              <w:t>-</w:t>
            </w:r>
            <w:r w:rsidR="00367847">
              <w:rPr>
                <w:rFonts w:ascii="Times New Roman" w:hAnsi="Times New Roman" w:cs="Times New Roman"/>
              </w:rPr>
              <w:t xml:space="preserve">Clerk progressing </w:t>
            </w:r>
            <w:r w:rsidR="00B10474">
              <w:rPr>
                <w:rFonts w:ascii="Times New Roman" w:hAnsi="Times New Roman" w:cs="Times New Roman"/>
              </w:rPr>
              <w:t>AGAR and end of year accounts</w:t>
            </w:r>
          </w:p>
          <w:p w14:paraId="7EE5CF2A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51496D9A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027AAC0A" w14:textId="77777777" w:rsidTr="002853B7">
        <w:trPr>
          <w:trHeight w:val="1025"/>
        </w:trPr>
        <w:tc>
          <w:tcPr>
            <w:tcW w:w="846" w:type="dxa"/>
          </w:tcPr>
          <w:p w14:paraId="2712A3DE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29" w:type="dxa"/>
          </w:tcPr>
          <w:p w14:paraId="11253A11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Clerk’s Report</w:t>
            </w:r>
          </w:p>
          <w:p w14:paraId="5C315D6A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6CD99109" w14:textId="0C515C63" w:rsidR="001B5D81" w:rsidRDefault="001B5D81" w:rsidP="002853B7">
            <w:pPr>
              <w:rPr>
                <w:rFonts w:ascii="Times New Roman" w:hAnsi="Times New Roman" w:cs="Times New Roman"/>
              </w:rPr>
            </w:pPr>
            <w:r w:rsidRPr="00204DC7">
              <w:rPr>
                <w:rFonts w:ascii="Times New Roman" w:hAnsi="Times New Roman" w:cs="Times New Roman"/>
                <w:b/>
                <w:bCs/>
              </w:rPr>
              <w:t>11.1   Member Vacancy</w:t>
            </w:r>
            <w:r>
              <w:rPr>
                <w:rFonts w:ascii="Times New Roman" w:hAnsi="Times New Roman" w:cs="Times New Roman"/>
              </w:rPr>
              <w:t>-</w:t>
            </w:r>
            <w:r w:rsidR="00B10474">
              <w:rPr>
                <w:rFonts w:ascii="Times New Roman" w:hAnsi="Times New Roman" w:cs="Times New Roman"/>
              </w:rPr>
              <w:t xml:space="preserve"> 3 vacancies to be filled by straight co-option</w:t>
            </w:r>
          </w:p>
          <w:p w14:paraId="719DE4D4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51607BD8" w14:textId="6D3AFAE5" w:rsidR="001B5D81" w:rsidRPr="00B10474" w:rsidRDefault="001B5D81" w:rsidP="002853B7">
            <w:pPr>
              <w:rPr>
                <w:rFonts w:ascii="Times New Roman" w:hAnsi="Times New Roman" w:cs="Times New Roman"/>
              </w:rPr>
            </w:pPr>
            <w:r w:rsidRPr="00221AAA">
              <w:rPr>
                <w:rFonts w:ascii="Times New Roman" w:hAnsi="Times New Roman" w:cs="Times New Roman"/>
                <w:b/>
                <w:bCs/>
              </w:rPr>
              <w:t>11.2   Christmas lights</w:t>
            </w:r>
            <w:r w:rsidR="00F45E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F45E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474" w:rsidRPr="00B10474">
              <w:rPr>
                <w:rFonts w:ascii="Times New Roman" w:hAnsi="Times New Roman" w:cs="Times New Roman"/>
              </w:rPr>
              <w:t>awaiting location details from members</w:t>
            </w:r>
          </w:p>
          <w:p w14:paraId="7D7BFDC8" w14:textId="77777777" w:rsidR="001B5D81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C3EC93" w14:textId="4563A6A2" w:rsidR="001B5D81" w:rsidRPr="00532EA1" w:rsidRDefault="001B5D81" w:rsidP="002853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11.3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Helvar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Ltd. </w:t>
            </w:r>
            <w:r w:rsidR="00F45E8F">
              <w:rPr>
                <w:rFonts w:ascii="Times New Roman" w:hAnsi="Times New Roman" w:cs="Times New Roman"/>
              </w:rPr>
              <w:t xml:space="preserve">Notification </w:t>
            </w:r>
            <w:r w:rsidR="00F621B0">
              <w:rPr>
                <w:rFonts w:ascii="Times New Roman" w:hAnsi="Times New Roman" w:cs="Times New Roman"/>
              </w:rPr>
              <w:t>they will be</w:t>
            </w:r>
            <w:r>
              <w:rPr>
                <w:rFonts w:ascii="Times New Roman" w:hAnsi="Times New Roman" w:cs="Times New Roman"/>
              </w:rPr>
              <w:t xml:space="preserve"> litter pic</w:t>
            </w:r>
            <w:r w:rsidR="00F621B0">
              <w:rPr>
                <w:rFonts w:ascii="Times New Roman" w:hAnsi="Times New Roman" w:cs="Times New Roman"/>
              </w:rPr>
              <w:t>king</w:t>
            </w:r>
            <w:r>
              <w:rPr>
                <w:rFonts w:ascii="Times New Roman" w:hAnsi="Times New Roman" w:cs="Times New Roman"/>
              </w:rPr>
              <w:t xml:space="preserve"> along PROW DR38 (Hawley)</w:t>
            </w:r>
          </w:p>
          <w:p w14:paraId="2F579440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DDF34B7" w14:textId="46B48E5E" w:rsidR="001B5D81" w:rsidRPr="00B10474" w:rsidRDefault="001B5D81" w:rsidP="002853B7">
            <w:pPr>
              <w:rPr>
                <w:rFonts w:ascii="Times New Roman" w:hAnsi="Times New Roman" w:cs="Times New Roman"/>
              </w:rPr>
            </w:pPr>
            <w:r w:rsidRPr="00204DC7"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04DC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10474">
              <w:rPr>
                <w:rFonts w:ascii="Times New Roman" w:hAnsi="Times New Roman" w:cs="Times New Roman"/>
                <w:b/>
                <w:bCs/>
              </w:rPr>
              <w:t>Ve</w:t>
            </w:r>
            <w:r w:rsidRPr="00204DC7">
              <w:rPr>
                <w:rFonts w:ascii="Times New Roman" w:hAnsi="Times New Roman" w:cs="Times New Roman"/>
                <w:b/>
                <w:bCs/>
              </w:rPr>
              <w:t>rbal reports</w:t>
            </w:r>
            <w:r w:rsidR="00B10474">
              <w:rPr>
                <w:rFonts w:ascii="Times New Roman" w:hAnsi="Times New Roman" w:cs="Times New Roman"/>
                <w:b/>
                <w:bCs/>
              </w:rPr>
              <w:t>-</w:t>
            </w:r>
            <w:r w:rsidR="00B10474" w:rsidRPr="00B10474">
              <w:rPr>
                <w:rFonts w:ascii="Times New Roman" w:hAnsi="Times New Roman" w:cs="Times New Roman"/>
              </w:rPr>
              <w:t>DBC are requesting agreement to host ‘Café Ukraine’ in local areas. Clerk to signpost them to The Meeting Post</w:t>
            </w:r>
          </w:p>
          <w:p w14:paraId="06F625AE" w14:textId="77777777" w:rsidR="001B5D81" w:rsidRPr="00204DC7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</w:tcPr>
          <w:p w14:paraId="73C09135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45C52E08" w14:textId="77777777" w:rsidR="008429DC" w:rsidRDefault="008429DC" w:rsidP="002853B7">
            <w:pPr>
              <w:rPr>
                <w:rFonts w:ascii="Times New Roman" w:hAnsi="Times New Roman" w:cs="Times New Roman"/>
              </w:rPr>
            </w:pPr>
          </w:p>
          <w:p w14:paraId="32F53DFF" w14:textId="77777777" w:rsidR="008429DC" w:rsidRDefault="008429DC" w:rsidP="002853B7">
            <w:pPr>
              <w:rPr>
                <w:rFonts w:ascii="Times New Roman" w:hAnsi="Times New Roman" w:cs="Times New Roman"/>
              </w:rPr>
            </w:pPr>
          </w:p>
          <w:p w14:paraId="256DE5D0" w14:textId="77777777" w:rsidR="008429DC" w:rsidRDefault="008429DC" w:rsidP="002853B7">
            <w:pPr>
              <w:rPr>
                <w:rFonts w:ascii="Times New Roman" w:hAnsi="Times New Roman" w:cs="Times New Roman"/>
              </w:rPr>
            </w:pPr>
          </w:p>
          <w:p w14:paraId="2C10257B" w14:textId="2F570C80" w:rsidR="008429DC" w:rsidRPr="00DE56C5" w:rsidRDefault="008429DC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1B5D81" w14:paraId="709B4003" w14:textId="77777777" w:rsidTr="002853B7">
        <w:tc>
          <w:tcPr>
            <w:tcW w:w="846" w:type="dxa"/>
          </w:tcPr>
          <w:p w14:paraId="3726B2A2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229" w:type="dxa"/>
          </w:tcPr>
          <w:p w14:paraId="629FB0C4" w14:textId="77777777" w:rsidR="001B5D81" w:rsidRPr="00863DD2" w:rsidRDefault="001B5D81" w:rsidP="002853B7">
            <w:pPr>
              <w:rPr>
                <w:rFonts w:ascii="Times New Roman" w:hAnsi="Times New Roman" w:cs="Times New Roman"/>
                <w:b/>
                <w:bCs/>
              </w:rPr>
            </w:pPr>
            <w:r w:rsidRPr="00863DD2">
              <w:rPr>
                <w:rFonts w:ascii="Times New Roman" w:hAnsi="Times New Roman" w:cs="Times New Roman"/>
                <w:b/>
                <w:bCs/>
              </w:rPr>
              <w:t>Planning</w:t>
            </w:r>
          </w:p>
          <w:p w14:paraId="234D3DB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determined by the planning </w:t>
            </w:r>
            <w:proofErr w:type="spellStart"/>
            <w:r>
              <w:rPr>
                <w:rFonts w:ascii="Times New Roman" w:hAnsi="Times New Roman" w:cs="Times New Roman"/>
              </w:rPr>
              <w:t>sub committee</w:t>
            </w:r>
            <w:proofErr w:type="spellEnd"/>
            <w:r>
              <w:rPr>
                <w:rFonts w:ascii="Times New Roman" w:hAnsi="Times New Roman" w:cs="Times New Roman"/>
              </w:rPr>
              <w:t>:  No comments</w:t>
            </w:r>
          </w:p>
          <w:p w14:paraId="6545B8F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ED60F55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Demolition of existing entrance porch and erection of an entrance porch</w:t>
            </w:r>
          </w:p>
          <w:p w14:paraId="351718C8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Barton Road</w:t>
            </w:r>
          </w:p>
          <w:p w14:paraId="521E6F85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Sutton At Hone</w:t>
            </w:r>
          </w:p>
          <w:p w14:paraId="74A92A5D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Kent</w:t>
            </w:r>
          </w:p>
          <w:p w14:paraId="18CB24F4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DA4 9EA</w:t>
            </w:r>
          </w:p>
          <w:p w14:paraId="44555F29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1A307C6B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a single storey garden annex extension with removal of existing garage</w:t>
            </w:r>
          </w:p>
          <w:p w14:paraId="5121C426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Hawley House</w:t>
            </w:r>
          </w:p>
          <w:p w14:paraId="176ED740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Hawley Road</w:t>
            </w:r>
          </w:p>
          <w:p w14:paraId="124465E1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Hawley</w:t>
            </w:r>
          </w:p>
          <w:p w14:paraId="650521FB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Kent</w:t>
            </w:r>
          </w:p>
          <w:p w14:paraId="10F591B3" w14:textId="77777777" w:rsidR="001B5D81" w:rsidRDefault="001B5D81" w:rsidP="002853B7">
            <w:pPr>
              <w:autoSpaceDE w:val="0"/>
              <w:autoSpaceDN w:val="0"/>
              <w:adjustRightInd w:val="0"/>
              <w:ind w:right="-6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DA2 7RB</w:t>
            </w:r>
          </w:p>
          <w:p w14:paraId="37E328A4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09AE04A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  <w:tr w:rsidR="001B5D81" w14:paraId="75639456" w14:textId="77777777" w:rsidTr="00B10474">
        <w:trPr>
          <w:trHeight w:val="1178"/>
        </w:trPr>
        <w:tc>
          <w:tcPr>
            <w:tcW w:w="846" w:type="dxa"/>
          </w:tcPr>
          <w:p w14:paraId="0EF397B9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2104596" w14:textId="77777777" w:rsidR="001B5D81" w:rsidRDefault="001B5D81" w:rsidP="002853B7">
            <w:pPr>
              <w:rPr>
                <w:rFonts w:ascii="Times New Roman" w:hAnsi="Times New Roman" w:cs="Times New Roman"/>
              </w:rPr>
            </w:pPr>
          </w:p>
          <w:p w14:paraId="354A59DE" w14:textId="77777777" w:rsidR="001B5D81" w:rsidRPr="0009405A" w:rsidRDefault="001B5D81" w:rsidP="002853B7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FC3703">
              <w:rPr>
                <w:rFonts w:ascii="Apple Chancery" w:hAnsi="Apple Chancery" w:cs="Apple Chancery" w:hint="cs"/>
                <w:b/>
                <w:bCs/>
                <w:color w:val="4472C4" w:themeColor="accent1"/>
                <w:sz w:val="32"/>
                <w:szCs w:val="32"/>
              </w:rPr>
              <w:t>K M Gale</w:t>
            </w: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FC3703">
              <w:rPr>
                <w:rFonts w:cstheme="minorHAnsi"/>
                <w:color w:val="000000" w:themeColor="text1"/>
              </w:rPr>
              <w:t>Clerk to the Council</w:t>
            </w:r>
          </w:p>
        </w:tc>
        <w:tc>
          <w:tcPr>
            <w:tcW w:w="935" w:type="dxa"/>
          </w:tcPr>
          <w:p w14:paraId="00667358" w14:textId="77777777" w:rsidR="001B5D81" w:rsidRPr="00DE56C5" w:rsidRDefault="001B5D81" w:rsidP="002853B7">
            <w:pPr>
              <w:rPr>
                <w:rFonts w:ascii="Times New Roman" w:hAnsi="Times New Roman" w:cs="Times New Roman"/>
              </w:rPr>
            </w:pPr>
          </w:p>
        </w:tc>
      </w:tr>
    </w:tbl>
    <w:p w14:paraId="5263B66C" w14:textId="77777777" w:rsidR="001B5D81" w:rsidRDefault="001B5D81" w:rsidP="001B5D81"/>
    <w:p w14:paraId="68279888" w14:textId="66C48A43" w:rsidR="00155C08" w:rsidRDefault="00155C08"/>
    <w:p w14:paraId="1CF91FCF" w14:textId="1C45F828" w:rsidR="00B10474" w:rsidRDefault="00B10474"/>
    <w:p w14:paraId="434DD399" w14:textId="1BBB6FD9" w:rsidR="00B10474" w:rsidRDefault="00B10474"/>
    <w:p w14:paraId="00BE9474" w14:textId="2A51D798" w:rsidR="00B10474" w:rsidRDefault="00B10474"/>
    <w:p w14:paraId="20C8B791" w14:textId="4F36F062" w:rsidR="00B10474" w:rsidRDefault="00B10474"/>
    <w:p w14:paraId="09B0B25D" w14:textId="5AB751FB" w:rsidR="00B10474" w:rsidRDefault="00B10474"/>
    <w:p w14:paraId="45D0ECDD" w14:textId="7B1BBC96" w:rsidR="00B10474" w:rsidRDefault="00B10474"/>
    <w:p w14:paraId="721ED2AE" w14:textId="238557B9" w:rsidR="00B10474" w:rsidRDefault="00B10474"/>
    <w:p w14:paraId="4D830715" w14:textId="36B39748" w:rsidR="00B10474" w:rsidRDefault="00B10474"/>
    <w:p w14:paraId="22BF7927" w14:textId="26979866" w:rsidR="00B10474" w:rsidRDefault="00B10474"/>
    <w:p w14:paraId="53E5E9D8" w14:textId="77777777" w:rsidR="00B10474" w:rsidRDefault="00B10474" w:rsidP="00B10474"/>
    <w:p w14:paraId="54F17CB2" w14:textId="77777777" w:rsidR="00B10474" w:rsidRDefault="00B10474"/>
    <w:sectPr w:rsidR="00B10474" w:rsidSect="00592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1F37"/>
    <w:multiLevelType w:val="hybridMultilevel"/>
    <w:tmpl w:val="A6E055EC"/>
    <w:lvl w:ilvl="0" w:tplc="E6A0118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1"/>
    <w:rsid w:val="0000503A"/>
    <w:rsid w:val="000B531E"/>
    <w:rsid w:val="00100926"/>
    <w:rsid w:val="00127A68"/>
    <w:rsid w:val="00155C08"/>
    <w:rsid w:val="001B5D81"/>
    <w:rsid w:val="0032709A"/>
    <w:rsid w:val="00367847"/>
    <w:rsid w:val="004F08F4"/>
    <w:rsid w:val="005922B1"/>
    <w:rsid w:val="006951D5"/>
    <w:rsid w:val="008429DC"/>
    <w:rsid w:val="008A16EA"/>
    <w:rsid w:val="00962E40"/>
    <w:rsid w:val="009F398D"/>
    <w:rsid w:val="00A16009"/>
    <w:rsid w:val="00A53219"/>
    <w:rsid w:val="00A86328"/>
    <w:rsid w:val="00B10474"/>
    <w:rsid w:val="00B10946"/>
    <w:rsid w:val="00BA32AF"/>
    <w:rsid w:val="00E91C4A"/>
    <w:rsid w:val="00F45E8F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07459"/>
  <w15:chartTrackingRefBased/>
  <w15:docId w15:val="{768948FC-0A6A-D844-8582-8531ABE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18</cp:revision>
  <dcterms:created xsi:type="dcterms:W3CDTF">2022-04-29T05:52:00Z</dcterms:created>
  <dcterms:modified xsi:type="dcterms:W3CDTF">2022-05-20T10:17:00Z</dcterms:modified>
</cp:coreProperties>
</file>